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5B" w:rsidRPr="00C50C5B" w:rsidRDefault="00C50C5B" w:rsidP="00C50C5B">
      <w:pPr>
        <w:rPr>
          <w:rFonts w:ascii="Times New Roman" w:hAnsi="Times New Roman" w:cs="Times New Roman"/>
        </w:rPr>
      </w:pPr>
      <w:r w:rsidRPr="00C50C5B">
        <w:rPr>
          <w:rFonts w:ascii="Times New Roman" w:hAnsi="Times New Roman" w:cs="Times New Roman"/>
        </w:rPr>
        <w:t>Sight words- printed wo</w:t>
      </w:r>
      <w:bookmarkStart w:id="0" w:name="_GoBack"/>
      <w:bookmarkEnd w:id="0"/>
      <w:r w:rsidRPr="00C50C5B">
        <w:rPr>
          <w:rFonts w:ascii="Times New Roman" w:hAnsi="Times New Roman" w:cs="Times New Roman"/>
        </w:rPr>
        <w:t>rds stored in memory by the reader that can be read immediately "at first sight" without having to use decoding strategies</w:t>
      </w:r>
    </w:p>
    <w:p w:rsidR="00C50C5B" w:rsidRPr="00C50C5B" w:rsidRDefault="00C50C5B" w:rsidP="00C50C5B">
      <w:pPr>
        <w:rPr>
          <w:rFonts w:ascii="Times New Roman" w:hAnsi="Times New Roman" w:cs="Times New Roman"/>
        </w:rPr>
      </w:pPr>
      <w:r w:rsidRPr="00C50C5B">
        <w:rPr>
          <w:rFonts w:ascii="Times New Roman" w:hAnsi="Times New Roman" w:cs="Times New Roman"/>
        </w:rPr>
        <w:t>Predictable- text for beginning readers with repetitive language patterns, rhythm and rhyme, and illustrations that make it easy to read and remember</w:t>
      </w:r>
    </w:p>
    <w:p w:rsidR="00C50C5B" w:rsidRPr="00C50C5B" w:rsidRDefault="00C50C5B" w:rsidP="00C50C5B">
      <w:pPr>
        <w:rPr>
          <w:rFonts w:ascii="Times New Roman" w:hAnsi="Times New Roman" w:cs="Times New Roman"/>
        </w:rPr>
      </w:pPr>
      <w:r w:rsidRPr="00C50C5B">
        <w:rPr>
          <w:rFonts w:ascii="Times New Roman" w:hAnsi="Times New Roman" w:cs="Times New Roman"/>
        </w:rPr>
        <w:t>Concept of word- ability to match spoken words to printed words as demonstrated by the ability to point to the words of a memorized text while reading</w:t>
      </w:r>
    </w:p>
    <w:p w:rsidR="00C50C5B" w:rsidRPr="00C50C5B" w:rsidRDefault="00C50C5B" w:rsidP="00C50C5B">
      <w:pPr>
        <w:rPr>
          <w:rFonts w:ascii="Times New Roman" w:hAnsi="Times New Roman" w:cs="Times New Roman"/>
        </w:rPr>
      </w:pPr>
      <w:r w:rsidRPr="00C50C5B">
        <w:rPr>
          <w:rFonts w:ascii="Times New Roman" w:hAnsi="Times New Roman" w:cs="Times New Roman"/>
        </w:rPr>
        <w:t>High-frequency words- words that make up roughly 50% of any text- those that occur most often</w:t>
      </w:r>
    </w:p>
    <w:p w:rsidR="00C50C5B" w:rsidRPr="00C50C5B" w:rsidRDefault="00C50C5B" w:rsidP="00C50C5B">
      <w:pPr>
        <w:rPr>
          <w:rFonts w:ascii="Times New Roman" w:hAnsi="Times New Roman" w:cs="Times New Roman"/>
        </w:rPr>
      </w:pPr>
      <w:r w:rsidRPr="00C50C5B">
        <w:rPr>
          <w:rFonts w:ascii="Times New Roman" w:hAnsi="Times New Roman" w:cs="Times New Roman"/>
        </w:rPr>
        <w:t>Cognates- words in different languages derived from the same root</w:t>
      </w:r>
    </w:p>
    <w:p w:rsidR="00C50C5B" w:rsidRPr="00C50C5B" w:rsidRDefault="00C50C5B" w:rsidP="00C50C5B">
      <w:pPr>
        <w:rPr>
          <w:rFonts w:ascii="Times New Roman" w:hAnsi="Times New Roman" w:cs="Times New Roman"/>
        </w:rPr>
      </w:pPr>
      <w:r w:rsidRPr="00C50C5B">
        <w:rPr>
          <w:rFonts w:ascii="Times New Roman" w:hAnsi="Times New Roman" w:cs="Times New Roman"/>
        </w:rPr>
        <w:t>Affricates- speech sound produced when the breath stream is stopped and released at the point of articulation, usually where the tip of the tongue rubs against the roof of the mouth just behind the teeth</w:t>
      </w:r>
    </w:p>
    <w:p w:rsidR="00C50C5B" w:rsidRPr="00C50C5B" w:rsidRDefault="00C50C5B" w:rsidP="00C50C5B">
      <w:pPr>
        <w:rPr>
          <w:rFonts w:ascii="Times New Roman" w:hAnsi="Times New Roman" w:cs="Times New Roman"/>
        </w:rPr>
      </w:pPr>
      <w:r w:rsidRPr="00C50C5B">
        <w:rPr>
          <w:rFonts w:ascii="Times New Roman" w:hAnsi="Times New Roman" w:cs="Times New Roman"/>
        </w:rPr>
        <w:t>Stop consonants- consonant sound that is formed by obstructing air at a given place of articulation</w:t>
      </w:r>
    </w:p>
    <w:p w:rsidR="00C50C5B" w:rsidRPr="00C50C5B" w:rsidRDefault="00C50C5B" w:rsidP="00C50C5B">
      <w:pPr>
        <w:rPr>
          <w:rFonts w:ascii="Times New Roman" w:hAnsi="Times New Roman" w:cs="Times New Roman"/>
        </w:rPr>
      </w:pPr>
      <w:r w:rsidRPr="00C50C5B">
        <w:rPr>
          <w:rFonts w:ascii="Times New Roman" w:hAnsi="Times New Roman" w:cs="Times New Roman"/>
        </w:rPr>
        <w:t>Tense- vowel sound that is commonly known as the long vowel sound</w:t>
      </w:r>
    </w:p>
    <w:p w:rsidR="00C50C5B" w:rsidRPr="00C50C5B" w:rsidRDefault="00C50C5B" w:rsidP="00C50C5B">
      <w:pPr>
        <w:rPr>
          <w:rFonts w:ascii="Times New Roman" w:hAnsi="Times New Roman" w:cs="Times New Roman"/>
        </w:rPr>
      </w:pPr>
      <w:r w:rsidRPr="00C50C5B">
        <w:rPr>
          <w:rFonts w:ascii="Times New Roman" w:hAnsi="Times New Roman" w:cs="Times New Roman"/>
        </w:rPr>
        <w:t>Digraph- two letters that represent one sound</w:t>
      </w:r>
    </w:p>
    <w:p w:rsidR="00C50C5B" w:rsidRPr="00C50C5B" w:rsidRDefault="00C50C5B" w:rsidP="00C50C5B">
      <w:pPr>
        <w:rPr>
          <w:rFonts w:ascii="Times New Roman" w:hAnsi="Times New Roman" w:cs="Times New Roman"/>
        </w:rPr>
      </w:pPr>
      <w:r w:rsidRPr="00C50C5B">
        <w:rPr>
          <w:rFonts w:ascii="Times New Roman" w:hAnsi="Times New Roman" w:cs="Times New Roman"/>
        </w:rPr>
        <w:t>Blend- orthographic unit of two or three letters at the beginning or end of words that are blended together</w:t>
      </w:r>
    </w:p>
    <w:p w:rsidR="00C50C5B" w:rsidRPr="00C50C5B" w:rsidRDefault="00C50C5B" w:rsidP="00C50C5B">
      <w:pPr>
        <w:rPr>
          <w:rFonts w:ascii="Times New Roman" w:hAnsi="Times New Roman" w:cs="Times New Roman"/>
        </w:rPr>
      </w:pPr>
      <w:r w:rsidRPr="00C50C5B">
        <w:rPr>
          <w:rFonts w:ascii="Times New Roman" w:hAnsi="Times New Roman" w:cs="Times New Roman"/>
        </w:rPr>
        <w:t>Liquids- consonant sounds that do not obstruct air in the mouth</w:t>
      </w:r>
    </w:p>
    <w:p w:rsidR="00C50C5B" w:rsidRPr="00C50C5B" w:rsidRDefault="00C50C5B" w:rsidP="00C50C5B">
      <w:pPr>
        <w:rPr>
          <w:rFonts w:ascii="Times New Roman" w:hAnsi="Times New Roman" w:cs="Times New Roman"/>
        </w:rPr>
      </w:pPr>
      <w:r w:rsidRPr="00C50C5B">
        <w:rPr>
          <w:rFonts w:ascii="Times New Roman" w:hAnsi="Times New Roman" w:cs="Times New Roman"/>
        </w:rPr>
        <w:t>Choral reading- oral reading done in unison with other people</w:t>
      </w:r>
    </w:p>
    <w:p w:rsidR="00C50C5B" w:rsidRPr="00C50C5B" w:rsidRDefault="00C50C5B" w:rsidP="00C50C5B">
      <w:pPr>
        <w:rPr>
          <w:rFonts w:ascii="Times New Roman" w:hAnsi="Times New Roman" w:cs="Times New Roman"/>
        </w:rPr>
      </w:pPr>
      <w:r w:rsidRPr="00C50C5B">
        <w:rPr>
          <w:rFonts w:ascii="Times New Roman" w:hAnsi="Times New Roman" w:cs="Times New Roman"/>
        </w:rPr>
        <w:t>Echo reading- oral reading in which the student echoes or imitates the reading of the teacher or partner</w:t>
      </w:r>
    </w:p>
    <w:p w:rsidR="00C50C5B" w:rsidRPr="00C50C5B" w:rsidRDefault="00C50C5B" w:rsidP="00C50C5B">
      <w:pPr>
        <w:rPr>
          <w:rFonts w:ascii="Times New Roman" w:hAnsi="Times New Roman" w:cs="Times New Roman"/>
        </w:rPr>
      </w:pPr>
      <w:r w:rsidRPr="00C50C5B">
        <w:rPr>
          <w:rFonts w:ascii="Times New Roman" w:hAnsi="Times New Roman" w:cs="Times New Roman"/>
        </w:rPr>
        <w:t>Word banks- collection of known words harvested from frequently read texts such as little leveled books, dictated stories, basal pre-primers and primers</w:t>
      </w:r>
    </w:p>
    <w:p w:rsidR="00C50C5B" w:rsidRPr="00C50C5B" w:rsidRDefault="00C50C5B" w:rsidP="00C50C5B">
      <w:pPr>
        <w:rPr>
          <w:rFonts w:ascii="Times New Roman" w:hAnsi="Times New Roman" w:cs="Times New Roman"/>
        </w:rPr>
      </w:pPr>
      <w:r w:rsidRPr="00C50C5B">
        <w:rPr>
          <w:rFonts w:ascii="Times New Roman" w:hAnsi="Times New Roman" w:cs="Times New Roman"/>
        </w:rPr>
        <w:t>Personal reader- individual books of reading materials for beginning readers</w:t>
      </w:r>
    </w:p>
    <w:p w:rsidR="00C50C5B" w:rsidRPr="00C50C5B" w:rsidRDefault="00C50C5B" w:rsidP="00C50C5B">
      <w:pPr>
        <w:rPr>
          <w:rFonts w:ascii="Times New Roman" w:hAnsi="Times New Roman" w:cs="Times New Roman"/>
        </w:rPr>
      </w:pPr>
      <w:r w:rsidRPr="00C50C5B">
        <w:rPr>
          <w:rFonts w:ascii="Times New Roman" w:hAnsi="Times New Roman" w:cs="Times New Roman"/>
        </w:rPr>
        <w:t>Phonograms- (word families) end in high frequency rimes that vary only in the beginning consonant sound to make a word</w:t>
      </w:r>
    </w:p>
    <w:p w:rsidR="00C50C5B" w:rsidRPr="00C50C5B" w:rsidRDefault="00C50C5B" w:rsidP="00C50C5B">
      <w:pPr>
        <w:rPr>
          <w:rFonts w:ascii="Times New Roman" w:hAnsi="Times New Roman" w:cs="Times New Roman"/>
        </w:rPr>
      </w:pPr>
      <w:r w:rsidRPr="00C50C5B">
        <w:rPr>
          <w:rFonts w:ascii="Times New Roman" w:hAnsi="Times New Roman" w:cs="Times New Roman"/>
        </w:rPr>
        <w:t>Word study notebooks- notebooks in which students write their own word sorts in columns and add other words that follow similar spelling patterns throughout the week</w:t>
      </w:r>
    </w:p>
    <w:p w:rsidR="00A951D8" w:rsidRDefault="00A951D8"/>
    <w:sectPr w:rsidR="00A9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519"/>
    <w:multiLevelType w:val="multilevel"/>
    <w:tmpl w:val="10D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5B"/>
    <w:rsid w:val="00002424"/>
    <w:rsid w:val="00004DD9"/>
    <w:rsid w:val="000121CB"/>
    <w:rsid w:val="000264D4"/>
    <w:rsid w:val="000267FB"/>
    <w:rsid w:val="0002681B"/>
    <w:rsid w:val="00027529"/>
    <w:rsid w:val="00033860"/>
    <w:rsid w:val="00037703"/>
    <w:rsid w:val="00044B8D"/>
    <w:rsid w:val="00054484"/>
    <w:rsid w:val="000613FD"/>
    <w:rsid w:val="00066E43"/>
    <w:rsid w:val="00071AB0"/>
    <w:rsid w:val="0008042D"/>
    <w:rsid w:val="00080616"/>
    <w:rsid w:val="00081092"/>
    <w:rsid w:val="00082197"/>
    <w:rsid w:val="000A5AB4"/>
    <w:rsid w:val="000D3279"/>
    <w:rsid w:val="000D4897"/>
    <w:rsid w:val="000D6D75"/>
    <w:rsid w:val="000E54B2"/>
    <w:rsid w:val="000F51A5"/>
    <w:rsid w:val="000F673E"/>
    <w:rsid w:val="0010200E"/>
    <w:rsid w:val="00112253"/>
    <w:rsid w:val="001140EB"/>
    <w:rsid w:val="001145E3"/>
    <w:rsid w:val="00157A56"/>
    <w:rsid w:val="00162ACE"/>
    <w:rsid w:val="001643EA"/>
    <w:rsid w:val="00170B7F"/>
    <w:rsid w:val="001745C0"/>
    <w:rsid w:val="0017520C"/>
    <w:rsid w:val="001A2F96"/>
    <w:rsid w:val="001A5F8C"/>
    <w:rsid w:val="001A7955"/>
    <w:rsid w:val="001B4FCB"/>
    <w:rsid w:val="001B4FF4"/>
    <w:rsid w:val="001C19D6"/>
    <w:rsid w:val="001C28E2"/>
    <w:rsid w:val="001D0318"/>
    <w:rsid w:val="001D6701"/>
    <w:rsid w:val="001E30EF"/>
    <w:rsid w:val="00203EF0"/>
    <w:rsid w:val="00220AD3"/>
    <w:rsid w:val="0022171C"/>
    <w:rsid w:val="00227431"/>
    <w:rsid w:val="00231E76"/>
    <w:rsid w:val="0023419E"/>
    <w:rsid w:val="00234E8C"/>
    <w:rsid w:val="00246342"/>
    <w:rsid w:val="00250FF6"/>
    <w:rsid w:val="0025318E"/>
    <w:rsid w:val="00254022"/>
    <w:rsid w:val="00255A86"/>
    <w:rsid w:val="00257053"/>
    <w:rsid w:val="002653C4"/>
    <w:rsid w:val="002705D6"/>
    <w:rsid w:val="00276B27"/>
    <w:rsid w:val="002776C9"/>
    <w:rsid w:val="00284506"/>
    <w:rsid w:val="00287887"/>
    <w:rsid w:val="002D4719"/>
    <w:rsid w:val="002E07CE"/>
    <w:rsid w:val="002F18A5"/>
    <w:rsid w:val="00305C7C"/>
    <w:rsid w:val="00305CAA"/>
    <w:rsid w:val="00311A3D"/>
    <w:rsid w:val="00320B26"/>
    <w:rsid w:val="00320C47"/>
    <w:rsid w:val="00353EE1"/>
    <w:rsid w:val="003740AA"/>
    <w:rsid w:val="003778AB"/>
    <w:rsid w:val="00383055"/>
    <w:rsid w:val="003909B6"/>
    <w:rsid w:val="0039424E"/>
    <w:rsid w:val="00395DA9"/>
    <w:rsid w:val="00397587"/>
    <w:rsid w:val="003A385F"/>
    <w:rsid w:val="003A3D80"/>
    <w:rsid w:val="003A3F4B"/>
    <w:rsid w:val="003C278B"/>
    <w:rsid w:val="003C5801"/>
    <w:rsid w:val="003C7C24"/>
    <w:rsid w:val="003D0FE4"/>
    <w:rsid w:val="003D47D9"/>
    <w:rsid w:val="003D68B2"/>
    <w:rsid w:val="003E3264"/>
    <w:rsid w:val="003E7F98"/>
    <w:rsid w:val="003F219D"/>
    <w:rsid w:val="003F4AF5"/>
    <w:rsid w:val="0040099A"/>
    <w:rsid w:val="00402671"/>
    <w:rsid w:val="004138D9"/>
    <w:rsid w:val="0041500F"/>
    <w:rsid w:val="0041631B"/>
    <w:rsid w:val="00416587"/>
    <w:rsid w:val="00423575"/>
    <w:rsid w:val="004243CC"/>
    <w:rsid w:val="004331EF"/>
    <w:rsid w:val="00454F71"/>
    <w:rsid w:val="004615FD"/>
    <w:rsid w:val="00464FB3"/>
    <w:rsid w:val="00465E2D"/>
    <w:rsid w:val="004702DC"/>
    <w:rsid w:val="00470B75"/>
    <w:rsid w:val="00471904"/>
    <w:rsid w:val="00477460"/>
    <w:rsid w:val="004835C8"/>
    <w:rsid w:val="004900E2"/>
    <w:rsid w:val="004923CB"/>
    <w:rsid w:val="004930EF"/>
    <w:rsid w:val="00494C00"/>
    <w:rsid w:val="004B25B0"/>
    <w:rsid w:val="004B4274"/>
    <w:rsid w:val="004D6A2D"/>
    <w:rsid w:val="004D6A5F"/>
    <w:rsid w:val="004D719E"/>
    <w:rsid w:val="004E204B"/>
    <w:rsid w:val="004F6885"/>
    <w:rsid w:val="00501AC4"/>
    <w:rsid w:val="00511180"/>
    <w:rsid w:val="00513B58"/>
    <w:rsid w:val="00514AE2"/>
    <w:rsid w:val="00520D25"/>
    <w:rsid w:val="0053147A"/>
    <w:rsid w:val="0053764C"/>
    <w:rsid w:val="00544C5F"/>
    <w:rsid w:val="00546B84"/>
    <w:rsid w:val="0055187A"/>
    <w:rsid w:val="005601FA"/>
    <w:rsid w:val="00581A3E"/>
    <w:rsid w:val="00587C10"/>
    <w:rsid w:val="005933FB"/>
    <w:rsid w:val="005B2D1D"/>
    <w:rsid w:val="005C6F39"/>
    <w:rsid w:val="005D5D3F"/>
    <w:rsid w:val="005F4D64"/>
    <w:rsid w:val="0060584C"/>
    <w:rsid w:val="0061068A"/>
    <w:rsid w:val="006111FB"/>
    <w:rsid w:val="006268D5"/>
    <w:rsid w:val="006369D2"/>
    <w:rsid w:val="006418B9"/>
    <w:rsid w:val="0064352F"/>
    <w:rsid w:val="00665484"/>
    <w:rsid w:val="006667F8"/>
    <w:rsid w:val="006842C7"/>
    <w:rsid w:val="006861FA"/>
    <w:rsid w:val="006902FD"/>
    <w:rsid w:val="00691954"/>
    <w:rsid w:val="00691CAC"/>
    <w:rsid w:val="006A27D8"/>
    <w:rsid w:val="006A76C7"/>
    <w:rsid w:val="006B5D62"/>
    <w:rsid w:val="006C22BA"/>
    <w:rsid w:val="006C2AC9"/>
    <w:rsid w:val="006D0A65"/>
    <w:rsid w:val="006D5792"/>
    <w:rsid w:val="006F6C13"/>
    <w:rsid w:val="00705634"/>
    <w:rsid w:val="007100C0"/>
    <w:rsid w:val="0071695A"/>
    <w:rsid w:val="00720F0C"/>
    <w:rsid w:val="00721359"/>
    <w:rsid w:val="00722BC9"/>
    <w:rsid w:val="00722D53"/>
    <w:rsid w:val="007318BB"/>
    <w:rsid w:val="00745BC5"/>
    <w:rsid w:val="00750A8E"/>
    <w:rsid w:val="00752F8E"/>
    <w:rsid w:val="0076218B"/>
    <w:rsid w:val="00771B7E"/>
    <w:rsid w:val="00785A67"/>
    <w:rsid w:val="00786B7E"/>
    <w:rsid w:val="007902AA"/>
    <w:rsid w:val="007A10F3"/>
    <w:rsid w:val="007A3993"/>
    <w:rsid w:val="007A3B8F"/>
    <w:rsid w:val="007B4C15"/>
    <w:rsid w:val="007C3337"/>
    <w:rsid w:val="007D7A6D"/>
    <w:rsid w:val="007E2A73"/>
    <w:rsid w:val="007F1F83"/>
    <w:rsid w:val="007F3E78"/>
    <w:rsid w:val="007F4026"/>
    <w:rsid w:val="007F4318"/>
    <w:rsid w:val="007F49D3"/>
    <w:rsid w:val="008065AD"/>
    <w:rsid w:val="00807D24"/>
    <w:rsid w:val="00815112"/>
    <w:rsid w:val="00822D9F"/>
    <w:rsid w:val="00844740"/>
    <w:rsid w:val="008501E1"/>
    <w:rsid w:val="008529F2"/>
    <w:rsid w:val="00864BA7"/>
    <w:rsid w:val="0087318A"/>
    <w:rsid w:val="00874EE9"/>
    <w:rsid w:val="008A624A"/>
    <w:rsid w:val="008B663C"/>
    <w:rsid w:val="008C09BA"/>
    <w:rsid w:val="008C6928"/>
    <w:rsid w:val="008D3AA4"/>
    <w:rsid w:val="008E39C2"/>
    <w:rsid w:val="008F5176"/>
    <w:rsid w:val="00912EDF"/>
    <w:rsid w:val="009130AB"/>
    <w:rsid w:val="009217B7"/>
    <w:rsid w:val="00927CDC"/>
    <w:rsid w:val="00927F8B"/>
    <w:rsid w:val="00942358"/>
    <w:rsid w:val="00944BCC"/>
    <w:rsid w:val="00944D7A"/>
    <w:rsid w:val="00956FF5"/>
    <w:rsid w:val="00957508"/>
    <w:rsid w:val="00962FF8"/>
    <w:rsid w:val="009819EA"/>
    <w:rsid w:val="00993674"/>
    <w:rsid w:val="009A01FC"/>
    <w:rsid w:val="009A18C3"/>
    <w:rsid w:val="009A623C"/>
    <w:rsid w:val="009B0E4C"/>
    <w:rsid w:val="009B1198"/>
    <w:rsid w:val="009B1E2E"/>
    <w:rsid w:val="009B3E54"/>
    <w:rsid w:val="009B432E"/>
    <w:rsid w:val="009B4DD6"/>
    <w:rsid w:val="009C07A7"/>
    <w:rsid w:val="009C0E6E"/>
    <w:rsid w:val="009C34F8"/>
    <w:rsid w:val="009C3E19"/>
    <w:rsid w:val="009D6352"/>
    <w:rsid w:val="009D79CA"/>
    <w:rsid w:val="009D7A3D"/>
    <w:rsid w:val="009E1D63"/>
    <w:rsid w:val="009E4C66"/>
    <w:rsid w:val="009F3E6E"/>
    <w:rsid w:val="009F60EA"/>
    <w:rsid w:val="00A122FE"/>
    <w:rsid w:val="00A12C5A"/>
    <w:rsid w:val="00A15D77"/>
    <w:rsid w:val="00A204B8"/>
    <w:rsid w:val="00A2500F"/>
    <w:rsid w:val="00A31C88"/>
    <w:rsid w:val="00A42287"/>
    <w:rsid w:val="00A47C29"/>
    <w:rsid w:val="00A5032B"/>
    <w:rsid w:val="00A5291C"/>
    <w:rsid w:val="00A7764E"/>
    <w:rsid w:val="00A80940"/>
    <w:rsid w:val="00A951D8"/>
    <w:rsid w:val="00AA2E47"/>
    <w:rsid w:val="00AA7E10"/>
    <w:rsid w:val="00AB128E"/>
    <w:rsid w:val="00AB74CE"/>
    <w:rsid w:val="00AD0940"/>
    <w:rsid w:val="00AD2233"/>
    <w:rsid w:val="00AD6204"/>
    <w:rsid w:val="00AD7B52"/>
    <w:rsid w:val="00AE069C"/>
    <w:rsid w:val="00AE3471"/>
    <w:rsid w:val="00AE649E"/>
    <w:rsid w:val="00AE6CF2"/>
    <w:rsid w:val="00B05ABB"/>
    <w:rsid w:val="00B12B49"/>
    <w:rsid w:val="00B14564"/>
    <w:rsid w:val="00B52DFA"/>
    <w:rsid w:val="00B54B17"/>
    <w:rsid w:val="00B62B21"/>
    <w:rsid w:val="00B65050"/>
    <w:rsid w:val="00B76425"/>
    <w:rsid w:val="00B864A2"/>
    <w:rsid w:val="00B8793B"/>
    <w:rsid w:val="00B91838"/>
    <w:rsid w:val="00B978A8"/>
    <w:rsid w:val="00BA619C"/>
    <w:rsid w:val="00BA689C"/>
    <w:rsid w:val="00BB046C"/>
    <w:rsid w:val="00BC1986"/>
    <w:rsid w:val="00BC6961"/>
    <w:rsid w:val="00BD1DB6"/>
    <w:rsid w:val="00BD2E19"/>
    <w:rsid w:val="00BD34A7"/>
    <w:rsid w:val="00BD3772"/>
    <w:rsid w:val="00BD4A4F"/>
    <w:rsid w:val="00BD5C3F"/>
    <w:rsid w:val="00BF05D8"/>
    <w:rsid w:val="00BF289F"/>
    <w:rsid w:val="00C016E2"/>
    <w:rsid w:val="00C1032A"/>
    <w:rsid w:val="00C13A8A"/>
    <w:rsid w:val="00C179C6"/>
    <w:rsid w:val="00C2203A"/>
    <w:rsid w:val="00C26FF8"/>
    <w:rsid w:val="00C277D9"/>
    <w:rsid w:val="00C3621F"/>
    <w:rsid w:val="00C4711D"/>
    <w:rsid w:val="00C479BE"/>
    <w:rsid w:val="00C50C5B"/>
    <w:rsid w:val="00C52D19"/>
    <w:rsid w:val="00C55483"/>
    <w:rsid w:val="00C5586C"/>
    <w:rsid w:val="00C56E70"/>
    <w:rsid w:val="00C618DE"/>
    <w:rsid w:val="00C6336E"/>
    <w:rsid w:val="00C92A08"/>
    <w:rsid w:val="00CA7DFA"/>
    <w:rsid w:val="00CA7E8E"/>
    <w:rsid w:val="00CB798F"/>
    <w:rsid w:val="00CD0F87"/>
    <w:rsid w:val="00CD2EC8"/>
    <w:rsid w:val="00D02C09"/>
    <w:rsid w:val="00D031A0"/>
    <w:rsid w:val="00D0788C"/>
    <w:rsid w:val="00D11586"/>
    <w:rsid w:val="00D15924"/>
    <w:rsid w:val="00D17A1E"/>
    <w:rsid w:val="00D22216"/>
    <w:rsid w:val="00D324E3"/>
    <w:rsid w:val="00D3319E"/>
    <w:rsid w:val="00D37056"/>
    <w:rsid w:val="00D458FD"/>
    <w:rsid w:val="00D525AC"/>
    <w:rsid w:val="00D55861"/>
    <w:rsid w:val="00D55AF7"/>
    <w:rsid w:val="00D71021"/>
    <w:rsid w:val="00D73515"/>
    <w:rsid w:val="00D85A4A"/>
    <w:rsid w:val="00D8704B"/>
    <w:rsid w:val="00D90002"/>
    <w:rsid w:val="00D94328"/>
    <w:rsid w:val="00D952F5"/>
    <w:rsid w:val="00DA3D9B"/>
    <w:rsid w:val="00DB066B"/>
    <w:rsid w:val="00DB68B9"/>
    <w:rsid w:val="00DC3046"/>
    <w:rsid w:val="00DC621E"/>
    <w:rsid w:val="00DC68A1"/>
    <w:rsid w:val="00DC6948"/>
    <w:rsid w:val="00DE1373"/>
    <w:rsid w:val="00E03210"/>
    <w:rsid w:val="00E036DB"/>
    <w:rsid w:val="00E11B9C"/>
    <w:rsid w:val="00E22222"/>
    <w:rsid w:val="00E23092"/>
    <w:rsid w:val="00E2456B"/>
    <w:rsid w:val="00E36560"/>
    <w:rsid w:val="00E4117F"/>
    <w:rsid w:val="00E52E9E"/>
    <w:rsid w:val="00E55B06"/>
    <w:rsid w:val="00E57047"/>
    <w:rsid w:val="00E76B97"/>
    <w:rsid w:val="00E800A2"/>
    <w:rsid w:val="00E81C88"/>
    <w:rsid w:val="00E91DD0"/>
    <w:rsid w:val="00EC5A92"/>
    <w:rsid w:val="00EE1063"/>
    <w:rsid w:val="00EF5C58"/>
    <w:rsid w:val="00F007B0"/>
    <w:rsid w:val="00F06EF4"/>
    <w:rsid w:val="00F073DB"/>
    <w:rsid w:val="00F20548"/>
    <w:rsid w:val="00F34608"/>
    <w:rsid w:val="00F34BEC"/>
    <w:rsid w:val="00F37EC0"/>
    <w:rsid w:val="00F42E83"/>
    <w:rsid w:val="00F46872"/>
    <w:rsid w:val="00F515B0"/>
    <w:rsid w:val="00F546B6"/>
    <w:rsid w:val="00F56F6A"/>
    <w:rsid w:val="00F64A1C"/>
    <w:rsid w:val="00F66947"/>
    <w:rsid w:val="00F70F7E"/>
    <w:rsid w:val="00F83628"/>
    <w:rsid w:val="00F8674E"/>
    <w:rsid w:val="00F939C2"/>
    <w:rsid w:val="00FA2116"/>
    <w:rsid w:val="00FB66AC"/>
    <w:rsid w:val="00FC0A65"/>
    <w:rsid w:val="00FC5E36"/>
    <w:rsid w:val="00FD20B2"/>
    <w:rsid w:val="00FD7122"/>
    <w:rsid w:val="00FD7CFD"/>
    <w:rsid w:val="00FE41E1"/>
    <w:rsid w:val="00FE5D69"/>
    <w:rsid w:val="00FF2451"/>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0C5B"/>
    <w:rPr>
      <w:b/>
      <w:bCs/>
    </w:rPr>
  </w:style>
  <w:style w:type="character" w:customStyle="1" w:styleId="apple-converted-space">
    <w:name w:val="apple-converted-space"/>
    <w:basedOn w:val="DefaultParagraphFont"/>
    <w:rsid w:val="00C5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0C5B"/>
    <w:rPr>
      <w:b/>
      <w:bCs/>
    </w:rPr>
  </w:style>
  <w:style w:type="character" w:customStyle="1" w:styleId="apple-converted-space">
    <w:name w:val="apple-converted-space"/>
    <w:basedOn w:val="DefaultParagraphFont"/>
    <w:rsid w:val="00C5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Edmondson</dc:creator>
  <cp:lastModifiedBy>Kimberly Edmondson</cp:lastModifiedBy>
  <cp:revision>1</cp:revision>
  <dcterms:created xsi:type="dcterms:W3CDTF">2013-12-04T05:53:00Z</dcterms:created>
  <dcterms:modified xsi:type="dcterms:W3CDTF">2013-12-04T05:54:00Z</dcterms:modified>
</cp:coreProperties>
</file>